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8052C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8F1A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8F1AB5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8052C3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F1AB5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8052C3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8F1A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8F1AB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proofErr w:type="spellStart"/>
            <w:r>
              <w:rPr>
                <w:rStyle w:val="SUBST"/>
                <w:bCs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SUBST"/>
                <w:bCs/>
                <w:iCs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8F1AB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01.04.2021г</w:t>
            </w:r>
          </w:p>
        </w:tc>
        <w:tc>
          <w:tcPr>
            <w:tcW w:w="1976" w:type="dxa"/>
          </w:tcPr>
          <w:p w:rsidR="00606283" w:rsidRPr="004847B1" w:rsidRDefault="008F1AB5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  <w:tc>
          <w:tcPr>
            <w:tcW w:w="1918" w:type="dxa"/>
          </w:tcPr>
          <w:p w:rsidR="00606283" w:rsidRPr="004847B1" w:rsidRDefault="008F1AB5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8052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5470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8052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5470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  <w:bookmarkStart w:id="0" w:name="_GoBack"/>
      <w:bookmarkEnd w:id="0"/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73D" w:rsidRDefault="0036373D">
      <w:r>
        <w:separator/>
      </w:r>
    </w:p>
  </w:endnote>
  <w:endnote w:type="continuationSeparator" w:id="0">
    <w:p w:rsidR="0036373D" w:rsidRDefault="00363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73D" w:rsidRDefault="0036373D">
      <w:r>
        <w:separator/>
      </w:r>
    </w:p>
  </w:footnote>
  <w:footnote w:type="continuationSeparator" w:id="0">
    <w:p w:rsidR="0036373D" w:rsidRDefault="00363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850FF0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5C51"/>
    <w:rsid w:val="00CB6321"/>
    <w:rsid w:val="00CD314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4</cp:revision>
  <cp:lastPrinted>2008-04-19T09:16:00Z</cp:lastPrinted>
  <dcterms:created xsi:type="dcterms:W3CDTF">2021-10-01T06:40:00Z</dcterms:created>
  <dcterms:modified xsi:type="dcterms:W3CDTF">2021-10-01T06:42:00Z</dcterms:modified>
</cp:coreProperties>
</file>