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21738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 xml:space="preserve">писок </w:t>
      </w:r>
      <w:proofErr w:type="spellStart"/>
      <w:r w:rsidR="00AB479A">
        <w:rPr>
          <w:b/>
          <w:bCs/>
          <w:sz w:val="28"/>
          <w:szCs w:val="28"/>
        </w:rPr>
        <w:t>аффилированных</w:t>
      </w:r>
      <w:proofErr w:type="spellEnd"/>
      <w:r w:rsidR="00AB479A">
        <w:rPr>
          <w:b/>
          <w:bCs/>
          <w:sz w:val="28"/>
          <w:szCs w:val="28"/>
        </w:rPr>
        <w:t xml:space="preserve">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</w:pPr>
            <w:r>
              <w:t xml:space="preserve">Открытого акционерного общества «Ильюшин </w:t>
            </w:r>
            <w:proofErr w:type="spellStart"/>
            <w:r>
              <w:t>Финанс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>.»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E6C12" w:rsidRDefault="009B2EEF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4A48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4A48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E972B1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4A48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3A4370">
                <w:t>394029, г</w:t>
              </w:r>
            </w:smartTag>
            <w:r w:rsidRPr="003A4370">
              <w:t xml:space="preserve">. </w:t>
            </w:r>
            <w:r>
              <w:t>Воронеж, ул. Циолковского, д. 18-а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www.ifc-leasing.com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3A7" w:rsidRDefault="003A4370" w:rsidP="003A4370"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3A4370" w:rsidP="00E3598E">
            <w:pPr>
              <w:jc w:val="center"/>
            </w:pPr>
            <w: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044A48" w:rsidRDefault="00044A48" w:rsidP="008740DC">
            <w:pPr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54297D" w:rsidRDefault="00271E6C" w:rsidP="00E3598E">
            <w:r w:rsidRPr="0054297D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044A48" w:rsidRDefault="00044A48" w:rsidP="00BD49DE">
            <w:r>
              <w:t>апреля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83554" w:rsidP="009B2EEF">
            <w:r>
              <w:t>1</w:t>
            </w:r>
            <w:r w:rsidR="009B2EEF"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3280"/>
      </w:tblGrid>
      <w:tr w:rsidR="00FD46CC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3663029916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1033600042332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9B2EE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FD46CC" w:rsidRDefault="00FD46CC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</w:t>
            </w:r>
            <w:proofErr w:type="gramStart"/>
            <w:r w:rsidR="006612DE">
              <w:t>и-</w:t>
            </w:r>
            <w:proofErr w:type="gramEnd"/>
            <w:r w:rsidR="006612DE">
              <w:br/>
            </w:r>
            <w:proofErr w:type="spellStart"/>
            <w:r w:rsidR="00FC2DF1">
              <w:t>ческого</w:t>
            </w:r>
            <w:proofErr w:type="spellEnd"/>
            <w:r w:rsidR="00FC2DF1">
              <w:t xml:space="preserve"> лица (указы</w:t>
            </w:r>
            <w:r w:rsidR="006612DE">
              <w:t>-</w:t>
            </w:r>
            <w:r w:rsidR="006612DE">
              <w:br/>
            </w:r>
            <w:proofErr w:type="spellStart"/>
            <w:r w:rsidR="00FC2DF1">
              <w:t>вается</w:t>
            </w:r>
            <w:proofErr w:type="spellEnd"/>
            <w:r w:rsidR="00FC2DF1"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FD46CC" w:rsidRDefault="00FC2DF1" w:rsidP="00E3598E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17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FD46CC" w:rsidRDefault="00FC2DF1" w:rsidP="00E3598E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</w:tcPr>
          <w:p w:rsidR="00FD46CC" w:rsidRDefault="00FC2DF1" w:rsidP="00E3598E">
            <w:pPr>
              <w:jc w:val="center"/>
            </w:pPr>
            <w:r>
              <w:t>Доля принадлеж</w:t>
            </w:r>
            <w:proofErr w:type="gramStart"/>
            <w:r>
              <w:t>а</w:t>
            </w:r>
            <w:r w:rsidR="006612DE">
              <w:t>-</w:t>
            </w:r>
            <w:proofErr w:type="gramEnd"/>
            <w:r w:rsidR="006612DE"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315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773EA0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>
              <w:t>Бобрышев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2659" w:type="dxa"/>
            <w:vAlign w:val="center"/>
          </w:tcPr>
          <w:p w:rsidR="00206056" w:rsidRDefault="00206056" w:rsidP="00773EA0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73E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206056" w:rsidP="008862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  <w:r w:rsidR="008862BC">
              <w:rPr>
                <w:rStyle w:val="SUBST"/>
                <w:b w:val="0"/>
                <w:i w:val="0"/>
                <w:sz w:val="24"/>
              </w:rPr>
              <w:t>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</w:t>
            </w:r>
            <w:r w:rsidR="008862BC">
              <w:rPr>
                <w:rStyle w:val="SUBST"/>
                <w:b w:val="0"/>
                <w:i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06056" w:rsidRDefault="00206056" w:rsidP="00773EA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773EA0">
            <w:pPr>
              <w:jc w:val="center"/>
            </w:pPr>
            <w:r>
              <w:t>-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5D5DB9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>
              <w:t>Деркач</w:t>
            </w:r>
            <w:proofErr w:type="spellEnd"/>
            <w:r>
              <w:t xml:space="preserve"> Андрей Германович</w:t>
            </w:r>
          </w:p>
          <w:p w:rsidR="00206056" w:rsidRPr="00B57EAD" w:rsidRDefault="00206056" w:rsidP="005D5DB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5D5D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2060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5D5DB9">
            <w:pPr>
              <w:jc w:val="center"/>
            </w:pPr>
            <w:r>
              <w:t>-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427D2A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>
              <w:t>Канищев Александр Алексеевич</w:t>
            </w:r>
          </w:p>
          <w:p w:rsidR="00206056" w:rsidRPr="00B57EAD" w:rsidRDefault="00206056" w:rsidP="00427D2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206056" w:rsidRDefault="00206056" w:rsidP="00427D2A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427D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2060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06056" w:rsidRDefault="00206056" w:rsidP="00427D2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427D2A">
            <w:pPr>
              <w:jc w:val="center"/>
            </w:pPr>
            <w:r>
              <w:t>-</w:t>
            </w:r>
          </w:p>
        </w:tc>
      </w:tr>
      <w:tr w:rsidR="00206056">
        <w:trPr>
          <w:cantSplit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4</w:t>
            </w:r>
          </w:p>
        </w:tc>
        <w:tc>
          <w:tcPr>
            <w:tcW w:w="3766" w:type="dxa"/>
            <w:vAlign w:val="center"/>
          </w:tcPr>
          <w:p w:rsidR="00206056" w:rsidRPr="00B57EAD" w:rsidRDefault="008862BC" w:rsidP="00C37640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>
              <w:t>Прутковский</w:t>
            </w:r>
            <w:proofErr w:type="spellEnd"/>
            <w:r>
              <w:t xml:space="preserve"> Василий Борисович</w:t>
            </w:r>
          </w:p>
          <w:p w:rsidR="00206056" w:rsidRPr="00B57EAD" w:rsidRDefault="00206056" w:rsidP="00C3764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206056" w:rsidRDefault="00206056" w:rsidP="00C37640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C376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2060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06056" w:rsidRDefault="00206056" w:rsidP="00C3764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C37640">
            <w:pPr>
              <w:jc w:val="center"/>
            </w:pPr>
            <w:r>
              <w:t>-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206056" w:rsidRDefault="00206056" w:rsidP="00E3598E">
            <w:pPr>
              <w:jc w:val="center"/>
            </w:pPr>
            <w:r>
              <w:t>5</w:t>
            </w:r>
          </w:p>
        </w:tc>
        <w:tc>
          <w:tcPr>
            <w:tcW w:w="3766" w:type="dxa"/>
            <w:vMerge w:val="restart"/>
            <w:vAlign w:val="center"/>
          </w:tcPr>
          <w:p w:rsidR="00206056" w:rsidRDefault="00206056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206056" w:rsidRPr="0020352F" w:rsidRDefault="00206056" w:rsidP="0020352F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206056" w:rsidRPr="0020352F" w:rsidRDefault="00206056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F3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206056" w:rsidRDefault="00206056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2060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206056" w:rsidRPr="005019FB" w:rsidRDefault="00206056" w:rsidP="007B7CCF">
            <w:pPr>
              <w:jc w:val="center"/>
            </w:pPr>
            <w:r>
              <w:t>3,14</w:t>
            </w:r>
          </w:p>
        </w:tc>
        <w:tc>
          <w:tcPr>
            <w:tcW w:w="2268" w:type="dxa"/>
            <w:vMerge w:val="restart"/>
            <w:vAlign w:val="center"/>
          </w:tcPr>
          <w:p w:rsidR="00206056" w:rsidRPr="005019FB" w:rsidRDefault="00206056" w:rsidP="007B7CCF">
            <w:pPr>
              <w:jc w:val="center"/>
            </w:pPr>
            <w:r>
              <w:t>3,14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3766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2315" w:type="dxa"/>
            <w:vAlign w:val="center"/>
          </w:tcPr>
          <w:p w:rsidR="00206056" w:rsidRPr="000050F5" w:rsidRDefault="00206056" w:rsidP="00E3598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206056" w:rsidP="00E3598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06056" w:rsidRDefault="00206056" w:rsidP="00E3598E">
            <w:pPr>
              <w:jc w:val="center"/>
            </w:pPr>
          </w:p>
        </w:tc>
      </w:tr>
      <w:tr w:rsidR="00206056">
        <w:trPr>
          <w:cantSplit/>
          <w:trHeight w:val="284"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206056" w:rsidRPr="008862BC" w:rsidRDefault="008862BC" w:rsidP="00E3598E">
            <w:pPr>
              <w:jc w:val="center"/>
            </w:pPr>
            <w: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206056" w:rsidRDefault="00206056" w:rsidP="00E3598E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E3598E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06056" w:rsidRPr="0020352F" w:rsidRDefault="008862BC" w:rsidP="002060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28</w:t>
            </w:r>
            <w:r w:rsidRPr="003A4370">
              <w:rPr>
                <w:rStyle w:val="SUBST"/>
                <w:b w:val="0"/>
                <w:i w:val="0"/>
                <w:sz w:val="24"/>
              </w:rPr>
              <w:t>.06.20</w:t>
            </w:r>
            <w:r>
              <w:rPr>
                <w:rStyle w:val="SUBST"/>
                <w:b w:val="0"/>
                <w:i w:val="0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06056" w:rsidRDefault="00206056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06056" w:rsidRDefault="00206056" w:rsidP="003A769F">
            <w:pPr>
              <w:jc w:val="center"/>
            </w:pPr>
            <w:r>
              <w:t>-</w:t>
            </w:r>
          </w:p>
        </w:tc>
      </w:tr>
      <w:tr w:rsidR="008862BC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8862BC" w:rsidRDefault="008862BC" w:rsidP="00E3598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8862BC" w:rsidRPr="00B57EAD" w:rsidRDefault="008862BC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>
              <w:t>Суковатов</w:t>
            </w:r>
            <w:proofErr w:type="spellEnd"/>
            <w:r>
              <w:t xml:space="preserve"> Сергей Леонидович</w:t>
            </w:r>
          </w:p>
          <w:p w:rsidR="008862BC" w:rsidRPr="00B57EAD" w:rsidRDefault="008862BC" w:rsidP="00E3598E">
            <w:pPr>
              <w:jc w:val="center"/>
            </w:pPr>
          </w:p>
        </w:tc>
        <w:tc>
          <w:tcPr>
            <w:tcW w:w="2659" w:type="dxa"/>
            <w:vAlign w:val="center"/>
          </w:tcPr>
          <w:p w:rsidR="008862BC" w:rsidRDefault="008862BC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8862BC" w:rsidRPr="000050F5" w:rsidRDefault="008862BC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8862BC" w:rsidRDefault="008862BC" w:rsidP="008862BC">
            <w:pPr>
              <w:jc w:val="center"/>
            </w:pPr>
            <w:r w:rsidRPr="00392D9D">
              <w:rPr>
                <w:rStyle w:val="SUBST"/>
                <w:b w:val="0"/>
                <w:i w:val="0"/>
                <w:sz w:val="24"/>
              </w:rPr>
              <w:t>28.06.2011</w:t>
            </w:r>
          </w:p>
        </w:tc>
        <w:tc>
          <w:tcPr>
            <w:tcW w:w="1985" w:type="dxa"/>
            <w:vAlign w:val="center"/>
          </w:tcPr>
          <w:p w:rsidR="008862BC" w:rsidRDefault="008862BC" w:rsidP="007B7CC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8862BC" w:rsidRDefault="008862BC" w:rsidP="007B7CCF">
            <w:pPr>
              <w:jc w:val="center"/>
            </w:pPr>
            <w:r>
              <w:t>-</w:t>
            </w:r>
          </w:p>
        </w:tc>
      </w:tr>
      <w:tr w:rsidR="008862BC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8862BC" w:rsidRDefault="008862BC" w:rsidP="00E3598E">
            <w:pPr>
              <w:jc w:val="center"/>
            </w:pPr>
            <w:r>
              <w:t>8</w:t>
            </w:r>
          </w:p>
        </w:tc>
        <w:tc>
          <w:tcPr>
            <w:tcW w:w="3766" w:type="dxa"/>
            <w:vAlign w:val="center"/>
          </w:tcPr>
          <w:p w:rsidR="008862BC" w:rsidRPr="00B57EAD" w:rsidRDefault="008862BC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Сухолинский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Павел Романович</w:t>
            </w:r>
          </w:p>
        </w:tc>
        <w:tc>
          <w:tcPr>
            <w:tcW w:w="2659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8862BC" w:rsidRPr="000050F5" w:rsidRDefault="008862BC" w:rsidP="003A76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8862BC" w:rsidRDefault="008862BC" w:rsidP="008862BC">
            <w:pPr>
              <w:jc w:val="center"/>
            </w:pPr>
            <w:r w:rsidRPr="00392D9D">
              <w:rPr>
                <w:rStyle w:val="SUBST"/>
                <w:b w:val="0"/>
                <w:i w:val="0"/>
                <w:sz w:val="24"/>
              </w:rPr>
              <w:t>28.06.2011</w:t>
            </w:r>
          </w:p>
        </w:tc>
        <w:tc>
          <w:tcPr>
            <w:tcW w:w="1985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</w:tr>
      <w:tr w:rsidR="008862BC" w:rsidTr="00191D4B">
        <w:trPr>
          <w:cantSplit/>
          <w:trHeight w:val="284"/>
        </w:trPr>
        <w:tc>
          <w:tcPr>
            <w:tcW w:w="616" w:type="dxa"/>
            <w:vAlign w:val="center"/>
          </w:tcPr>
          <w:p w:rsidR="008862BC" w:rsidRDefault="008862BC" w:rsidP="00E3598E">
            <w:pPr>
              <w:jc w:val="center"/>
            </w:pPr>
            <w:r>
              <w:t>9</w:t>
            </w:r>
          </w:p>
        </w:tc>
        <w:tc>
          <w:tcPr>
            <w:tcW w:w="3766" w:type="dxa"/>
            <w:vAlign w:val="center"/>
          </w:tcPr>
          <w:p w:rsidR="008862BC" w:rsidRPr="00B57EAD" w:rsidRDefault="008862BC" w:rsidP="008862BC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center"/>
            </w:pPr>
            <w:proofErr w:type="spellStart"/>
            <w:proofErr w:type="gramStart"/>
            <w:r>
              <w:t>Чириков</w:t>
            </w:r>
            <w:proofErr w:type="spellEnd"/>
            <w:proofErr w:type="gramEnd"/>
            <w:r>
              <w:t xml:space="preserve"> Владимир Львович</w:t>
            </w:r>
          </w:p>
        </w:tc>
        <w:tc>
          <w:tcPr>
            <w:tcW w:w="2659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8862BC" w:rsidRPr="000050F5" w:rsidRDefault="008862BC" w:rsidP="003A76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8862BC" w:rsidRDefault="008862BC" w:rsidP="008862BC">
            <w:pPr>
              <w:jc w:val="center"/>
            </w:pPr>
            <w:r w:rsidRPr="00392D9D">
              <w:rPr>
                <w:rStyle w:val="SUBST"/>
                <w:b w:val="0"/>
                <w:i w:val="0"/>
                <w:sz w:val="24"/>
              </w:rPr>
              <w:t>28.06.2011</w:t>
            </w:r>
          </w:p>
        </w:tc>
        <w:tc>
          <w:tcPr>
            <w:tcW w:w="1985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8862BC" w:rsidRDefault="008862BC" w:rsidP="003A769F">
            <w:pPr>
              <w:jc w:val="center"/>
            </w:pPr>
            <w:r>
              <w:t>-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10</w:t>
            </w:r>
          </w:p>
        </w:tc>
        <w:tc>
          <w:tcPr>
            <w:tcW w:w="3766" w:type="dxa"/>
            <w:vAlign w:val="center"/>
          </w:tcPr>
          <w:p w:rsidR="00206056" w:rsidRPr="0020352F" w:rsidRDefault="002C423D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206056" w:rsidRPr="0020352F" w:rsidRDefault="002C423D" w:rsidP="0090702B">
            <w:pPr>
              <w:ind w:left="154"/>
              <w:rPr>
                <w:rStyle w:val="SUBST"/>
                <w:b w:val="0"/>
                <w:i w:val="0"/>
                <w:sz w:val="24"/>
              </w:rPr>
            </w:pPr>
            <w: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206056" w:rsidRPr="0020352F" w:rsidRDefault="002C423D" w:rsidP="002C423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27</w:t>
            </w:r>
            <w:r w:rsidR="00206056"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</w:rPr>
              <w:t>12</w:t>
            </w:r>
            <w:r w:rsidR="00206056">
              <w:rPr>
                <w:rStyle w:val="SUBST"/>
                <w:b w:val="0"/>
                <w:i w:val="0"/>
                <w:sz w:val="24"/>
              </w:rPr>
              <w:t>.20</w:t>
            </w:r>
            <w:r>
              <w:rPr>
                <w:rStyle w:val="SUBST"/>
                <w:b w:val="0"/>
                <w:i w:val="0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06056" w:rsidRDefault="00206056" w:rsidP="007B7CCF">
            <w:pPr>
              <w:jc w:val="center"/>
            </w:pPr>
            <w:r>
              <w:t>21,39</w:t>
            </w:r>
          </w:p>
        </w:tc>
        <w:tc>
          <w:tcPr>
            <w:tcW w:w="2268" w:type="dxa"/>
            <w:vAlign w:val="center"/>
          </w:tcPr>
          <w:p w:rsidR="00206056" w:rsidRDefault="00206056" w:rsidP="007B7CCF">
            <w:pPr>
              <w:jc w:val="center"/>
            </w:pPr>
            <w:r>
              <w:t>21,39</w:t>
            </w:r>
          </w:p>
        </w:tc>
      </w:tr>
      <w:tr w:rsidR="00206056">
        <w:trPr>
          <w:cantSplit/>
          <w:trHeight w:val="284"/>
        </w:trPr>
        <w:tc>
          <w:tcPr>
            <w:tcW w:w="616" w:type="dxa"/>
            <w:vAlign w:val="center"/>
          </w:tcPr>
          <w:p w:rsidR="00206056" w:rsidRDefault="00206056" w:rsidP="00E3598E">
            <w:pPr>
              <w:jc w:val="center"/>
            </w:pPr>
            <w:r>
              <w:t>11</w:t>
            </w:r>
          </w:p>
        </w:tc>
        <w:tc>
          <w:tcPr>
            <w:tcW w:w="3766" w:type="dxa"/>
            <w:vAlign w:val="center"/>
          </w:tcPr>
          <w:p w:rsidR="00206056" w:rsidRPr="005E7A6F" w:rsidRDefault="00206056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Align w:val="center"/>
          </w:tcPr>
          <w:p w:rsidR="00206056" w:rsidRPr="00EA5A36" w:rsidRDefault="00206056" w:rsidP="0090702B">
            <w:pPr>
              <w:ind w:left="154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206056" w:rsidRPr="000050F5" w:rsidRDefault="00206056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206056" w:rsidRDefault="00206056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985" w:type="dxa"/>
            <w:vAlign w:val="center"/>
          </w:tcPr>
          <w:p w:rsidR="00206056" w:rsidRDefault="00206056" w:rsidP="004D0F5E">
            <w:pPr>
              <w:jc w:val="center"/>
            </w:pPr>
            <w:r>
              <w:t>48,4</w:t>
            </w:r>
          </w:p>
        </w:tc>
        <w:tc>
          <w:tcPr>
            <w:tcW w:w="2268" w:type="dxa"/>
            <w:vAlign w:val="center"/>
          </w:tcPr>
          <w:p w:rsidR="00206056" w:rsidRDefault="00206056" w:rsidP="007B7CCF">
            <w:pPr>
              <w:jc w:val="center"/>
            </w:pPr>
            <w:r>
              <w:t>48,4</w:t>
            </w:r>
          </w:p>
        </w:tc>
      </w:tr>
    </w:tbl>
    <w:p w:rsidR="00FD46CC" w:rsidRPr="00FC2DF1" w:rsidRDefault="00FC2DF1" w:rsidP="005019FB">
      <w:pPr>
        <w:spacing w:before="120"/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33"/>
        <w:gridCol w:w="14"/>
        <w:gridCol w:w="347"/>
        <w:gridCol w:w="347"/>
        <w:gridCol w:w="347"/>
        <w:gridCol w:w="347"/>
        <w:gridCol w:w="2992"/>
        <w:gridCol w:w="1985"/>
        <w:gridCol w:w="1134"/>
        <w:gridCol w:w="1134"/>
      </w:tblGrid>
      <w:tr w:rsidR="00FC2DF1" w:rsidRPr="0043792D">
        <w:trPr>
          <w:gridAfter w:val="4"/>
          <w:wAfter w:w="7245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FD46CC" w:rsidRDefault="00FC2DF1" w:rsidP="0002299B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044A48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044A48" w:rsidP="000A5F8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044A48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E1736A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044A48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9B2EE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8355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044A48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17CD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 xml:space="preserve">№ </w:t>
            </w:r>
            <w:proofErr w:type="spellStart"/>
            <w:proofErr w:type="gramStart"/>
            <w:r w:rsidRPr="003377B7">
              <w:t>п</w:t>
            </w:r>
            <w:proofErr w:type="spellEnd"/>
            <w:proofErr w:type="gramEnd"/>
            <w:r w:rsidRPr="003377B7">
              <w:t>/</w:t>
            </w:r>
            <w:proofErr w:type="spellStart"/>
            <w:r w:rsidRPr="003377B7">
              <w:t>п</w:t>
            </w:r>
            <w:proofErr w:type="spellEnd"/>
          </w:p>
        </w:tc>
        <w:tc>
          <w:tcPr>
            <w:tcW w:w="10157" w:type="dxa"/>
            <w:gridSpan w:val="24"/>
          </w:tcPr>
          <w:p w:rsidR="00C917CD" w:rsidRPr="003377B7" w:rsidRDefault="00C917CD" w:rsidP="00E3598E">
            <w:pPr>
              <w:jc w:val="center"/>
            </w:pPr>
            <w:r w:rsidRPr="003377B7">
              <w:t>Содержание изменения</w:t>
            </w:r>
          </w:p>
        </w:tc>
        <w:tc>
          <w:tcPr>
            <w:tcW w:w="1985" w:type="dxa"/>
          </w:tcPr>
          <w:p w:rsidR="00C917CD" w:rsidRPr="003377B7" w:rsidRDefault="00C917CD" w:rsidP="00E3598E">
            <w:pPr>
              <w:jc w:val="center"/>
            </w:pPr>
            <w:r w:rsidRPr="003377B7">
              <w:t>Дата наступления изменения</w:t>
            </w:r>
          </w:p>
        </w:tc>
        <w:tc>
          <w:tcPr>
            <w:tcW w:w="2268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 xml:space="preserve">Дата внесения изменения в список </w:t>
            </w:r>
            <w:proofErr w:type="spellStart"/>
            <w:r w:rsidRPr="003377B7">
              <w:t>аффилирова</w:t>
            </w:r>
            <w:proofErr w:type="gramStart"/>
            <w:r w:rsidRPr="003377B7">
              <w:t>н</w:t>
            </w:r>
            <w:proofErr w:type="spellEnd"/>
            <w:r w:rsidR="0002299B" w:rsidRPr="003377B7">
              <w:t>-</w:t>
            </w:r>
            <w:proofErr w:type="gramEnd"/>
            <w:r w:rsidR="0002299B" w:rsidRPr="003377B7">
              <w:br/>
            </w:r>
            <w:proofErr w:type="spellStart"/>
            <w:r w:rsidRPr="003377B7">
              <w:t>ных</w:t>
            </w:r>
            <w:proofErr w:type="spellEnd"/>
            <w:r w:rsidRPr="003377B7">
              <w:t xml:space="preserve"> лиц</w:t>
            </w:r>
          </w:p>
        </w:tc>
      </w:tr>
      <w:tr w:rsidR="008862BC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8862BC" w:rsidRPr="003377B7" w:rsidRDefault="008862BC" w:rsidP="00E3598E">
            <w:pPr>
              <w:jc w:val="center"/>
            </w:pPr>
          </w:p>
        </w:tc>
        <w:tc>
          <w:tcPr>
            <w:tcW w:w="10157" w:type="dxa"/>
            <w:gridSpan w:val="24"/>
          </w:tcPr>
          <w:p w:rsidR="008862BC" w:rsidRPr="003377B7" w:rsidRDefault="008862BC" w:rsidP="00E3598E">
            <w:pPr>
              <w:jc w:val="center"/>
            </w:pPr>
          </w:p>
        </w:tc>
        <w:tc>
          <w:tcPr>
            <w:tcW w:w="1985" w:type="dxa"/>
          </w:tcPr>
          <w:p w:rsidR="008862BC" w:rsidRPr="003377B7" w:rsidRDefault="008862BC" w:rsidP="00E3598E">
            <w:pPr>
              <w:jc w:val="center"/>
            </w:pPr>
          </w:p>
        </w:tc>
        <w:tc>
          <w:tcPr>
            <w:tcW w:w="2268" w:type="dxa"/>
            <w:gridSpan w:val="2"/>
          </w:tcPr>
          <w:p w:rsidR="008862BC" w:rsidRPr="003377B7" w:rsidRDefault="008862BC" w:rsidP="00E3598E">
            <w:pPr>
              <w:jc w:val="center"/>
            </w:pP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9"/>
            <w:tcBorders>
              <w:left w:val="nil"/>
              <w:right w:val="nil"/>
            </w:tcBorders>
            <w:vAlign w:val="bottom"/>
          </w:tcPr>
          <w:p w:rsidR="0065647A" w:rsidRPr="003377B7" w:rsidRDefault="0065647A" w:rsidP="00C917CD">
            <w:pPr>
              <w:ind w:left="57"/>
            </w:pPr>
            <w:r w:rsidRPr="003377B7">
              <w:t xml:space="preserve">Содержание сведений об </w:t>
            </w:r>
            <w:proofErr w:type="spellStart"/>
            <w:r w:rsidRPr="003377B7">
              <w:t>аффилированном</w:t>
            </w:r>
            <w:proofErr w:type="spellEnd"/>
            <w:r w:rsidRPr="003377B7">
              <w:t xml:space="preserve"> лице до изменения: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7</w:t>
            </w:r>
          </w:p>
        </w:tc>
      </w:tr>
    </w:tbl>
    <w:p w:rsidR="00917B72" w:rsidRPr="003377B7" w:rsidRDefault="00917B72">
      <w:r w:rsidRPr="003377B7">
        <w:t xml:space="preserve">Содержание сведений об </w:t>
      </w:r>
      <w:proofErr w:type="spellStart"/>
      <w:r w:rsidRPr="003377B7">
        <w:t>аффилированном</w:t>
      </w:r>
      <w:proofErr w:type="spellEnd"/>
      <w:r w:rsidRPr="003377B7">
        <w:t xml:space="preserve"> лице после изменения: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1997"/>
        <w:gridCol w:w="4394"/>
        <w:gridCol w:w="1985"/>
        <w:gridCol w:w="1134"/>
        <w:gridCol w:w="1134"/>
      </w:tblGrid>
      <w:tr w:rsidR="00917B72" w:rsidRPr="003377B7">
        <w:trPr>
          <w:cantSplit/>
          <w:trHeight w:val="284"/>
        </w:trPr>
        <w:tc>
          <w:tcPr>
            <w:tcW w:w="4382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7</w:t>
            </w:r>
          </w:p>
        </w:tc>
      </w:tr>
    </w:tbl>
    <w:p w:rsidR="00821738" w:rsidRPr="003377B7" w:rsidRDefault="00821738" w:rsidP="008740DC"/>
    <w:sectPr w:rsidR="00821738" w:rsidRPr="003377B7" w:rsidSect="005019FB">
      <w:headerReference w:type="default" r:id="rId7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48" w:rsidRDefault="005C4348">
      <w:r>
        <w:separator/>
      </w:r>
    </w:p>
  </w:endnote>
  <w:endnote w:type="continuationSeparator" w:id="0">
    <w:p w:rsidR="005C4348" w:rsidRDefault="005C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48" w:rsidRDefault="005C4348">
      <w:r>
        <w:separator/>
      </w:r>
    </w:p>
  </w:footnote>
  <w:footnote w:type="continuationSeparator" w:id="0">
    <w:p w:rsidR="005C4348" w:rsidRDefault="005C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9E4"/>
    <w:multiLevelType w:val="hybridMultilevel"/>
    <w:tmpl w:val="AE72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50F5"/>
    <w:rsid w:val="00011EE8"/>
    <w:rsid w:val="0002299B"/>
    <w:rsid w:val="000314C6"/>
    <w:rsid w:val="00044A48"/>
    <w:rsid w:val="00062D87"/>
    <w:rsid w:val="00095F69"/>
    <w:rsid w:val="000A431E"/>
    <w:rsid w:val="000A5F88"/>
    <w:rsid w:val="000B1781"/>
    <w:rsid w:val="000C601B"/>
    <w:rsid w:val="000D5DCD"/>
    <w:rsid w:val="000E54FE"/>
    <w:rsid w:val="001A43A7"/>
    <w:rsid w:val="001F12BF"/>
    <w:rsid w:val="0020352F"/>
    <w:rsid w:val="00206056"/>
    <w:rsid w:val="00270BF9"/>
    <w:rsid w:val="00271E6C"/>
    <w:rsid w:val="00281350"/>
    <w:rsid w:val="002B2266"/>
    <w:rsid w:val="002C423D"/>
    <w:rsid w:val="002C4821"/>
    <w:rsid w:val="002D40B1"/>
    <w:rsid w:val="00313E8F"/>
    <w:rsid w:val="00335BBD"/>
    <w:rsid w:val="00336653"/>
    <w:rsid w:val="003377B7"/>
    <w:rsid w:val="00353076"/>
    <w:rsid w:val="00354A5F"/>
    <w:rsid w:val="003633F4"/>
    <w:rsid w:val="00363882"/>
    <w:rsid w:val="00375535"/>
    <w:rsid w:val="00395756"/>
    <w:rsid w:val="003A4370"/>
    <w:rsid w:val="003B049F"/>
    <w:rsid w:val="003B5C85"/>
    <w:rsid w:val="003C66A2"/>
    <w:rsid w:val="003D0E98"/>
    <w:rsid w:val="003D30D7"/>
    <w:rsid w:val="004208A9"/>
    <w:rsid w:val="0043792D"/>
    <w:rsid w:val="00474172"/>
    <w:rsid w:val="00482402"/>
    <w:rsid w:val="00482FDB"/>
    <w:rsid w:val="004A3AB4"/>
    <w:rsid w:val="004B1CA4"/>
    <w:rsid w:val="004C1AB9"/>
    <w:rsid w:val="004D0F5E"/>
    <w:rsid w:val="005019FB"/>
    <w:rsid w:val="00526E61"/>
    <w:rsid w:val="0054297D"/>
    <w:rsid w:val="00562259"/>
    <w:rsid w:val="00564E1D"/>
    <w:rsid w:val="00570BC7"/>
    <w:rsid w:val="005877FC"/>
    <w:rsid w:val="005C3336"/>
    <w:rsid w:val="005C4348"/>
    <w:rsid w:val="005E7A6F"/>
    <w:rsid w:val="005F7FFD"/>
    <w:rsid w:val="00600AAA"/>
    <w:rsid w:val="0060291F"/>
    <w:rsid w:val="00623F3C"/>
    <w:rsid w:val="00631B9B"/>
    <w:rsid w:val="0065647A"/>
    <w:rsid w:val="006612DE"/>
    <w:rsid w:val="00675A28"/>
    <w:rsid w:val="00676B23"/>
    <w:rsid w:val="0067776F"/>
    <w:rsid w:val="00695788"/>
    <w:rsid w:val="006A636A"/>
    <w:rsid w:val="006D390E"/>
    <w:rsid w:val="006D67EE"/>
    <w:rsid w:val="006E6C12"/>
    <w:rsid w:val="006F2184"/>
    <w:rsid w:val="006F3424"/>
    <w:rsid w:val="007505E0"/>
    <w:rsid w:val="00783E76"/>
    <w:rsid w:val="00791E90"/>
    <w:rsid w:val="007B45CE"/>
    <w:rsid w:val="007B7CCF"/>
    <w:rsid w:val="007C51D3"/>
    <w:rsid w:val="007D3135"/>
    <w:rsid w:val="007E522F"/>
    <w:rsid w:val="008032B5"/>
    <w:rsid w:val="00821738"/>
    <w:rsid w:val="00830EE1"/>
    <w:rsid w:val="008509E9"/>
    <w:rsid w:val="008740DC"/>
    <w:rsid w:val="008862BC"/>
    <w:rsid w:val="0089082C"/>
    <w:rsid w:val="00891075"/>
    <w:rsid w:val="008B32EA"/>
    <w:rsid w:val="008B5F34"/>
    <w:rsid w:val="008C525D"/>
    <w:rsid w:val="008F7DC2"/>
    <w:rsid w:val="0090702B"/>
    <w:rsid w:val="0091535F"/>
    <w:rsid w:val="0091716C"/>
    <w:rsid w:val="0091745E"/>
    <w:rsid w:val="00917B72"/>
    <w:rsid w:val="00921091"/>
    <w:rsid w:val="00932532"/>
    <w:rsid w:val="009440D5"/>
    <w:rsid w:val="0095754A"/>
    <w:rsid w:val="009657B9"/>
    <w:rsid w:val="009A7EBD"/>
    <w:rsid w:val="009B2EEF"/>
    <w:rsid w:val="009E545B"/>
    <w:rsid w:val="00A410B5"/>
    <w:rsid w:val="00A44085"/>
    <w:rsid w:val="00A6033C"/>
    <w:rsid w:val="00A633B5"/>
    <w:rsid w:val="00AB479A"/>
    <w:rsid w:val="00AB7E20"/>
    <w:rsid w:val="00AF3F70"/>
    <w:rsid w:val="00B025D3"/>
    <w:rsid w:val="00B4230A"/>
    <w:rsid w:val="00B57EAD"/>
    <w:rsid w:val="00B66AB8"/>
    <w:rsid w:val="00B83554"/>
    <w:rsid w:val="00BD49DE"/>
    <w:rsid w:val="00BF3B9A"/>
    <w:rsid w:val="00BF4E84"/>
    <w:rsid w:val="00C22ACC"/>
    <w:rsid w:val="00C22C6A"/>
    <w:rsid w:val="00C60A3F"/>
    <w:rsid w:val="00C8101A"/>
    <w:rsid w:val="00C86801"/>
    <w:rsid w:val="00C917CD"/>
    <w:rsid w:val="00CD1683"/>
    <w:rsid w:val="00D15940"/>
    <w:rsid w:val="00D31859"/>
    <w:rsid w:val="00D32555"/>
    <w:rsid w:val="00D35AA7"/>
    <w:rsid w:val="00D5336E"/>
    <w:rsid w:val="00D861A3"/>
    <w:rsid w:val="00E1736A"/>
    <w:rsid w:val="00E26638"/>
    <w:rsid w:val="00E3598E"/>
    <w:rsid w:val="00E610A1"/>
    <w:rsid w:val="00E972B1"/>
    <w:rsid w:val="00EA3174"/>
    <w:rsid w:val="00EA5A36"/>
    <w:rsid w:val="00EF12F1"/>
    <w:rsid w:val="00F031B4"/>
    <w:rsid w:val="00F227F6"/>
    <w:rsid w:val="00F80E0B"/>
    <w:rsid w:val="00F8283F"/>
    <w:rsid w:val="00F910BC"/>
    <w:rsid w:val="00FA485D"/>
    <w:rsid w:val="00FC2DF1"/>
    <w:rsid w:val="00FC31F0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091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535"/>
    <w:rPr>
      <w:sz w:val="24"/>
      <w:szCs w:val="24"/>
    </w:rPr>
  </w:style>
  <w:style w:type="paragraph" w:styleId="a5">
    <w:name w:val="footer"/>
    <w:basedOn w:val="a"/>
    <w:link w:val="a6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53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75535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A437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Екатерина</cp:lastModifiedBy>
  <cp:revision>2</cp:revision>
  <cp:lastPrinted>2008-05-14T10:06:00Z</cp:lastPrinted>
  <dcterms:created xsi:type="dcterms:W3CDTF">2012-04-12T10:12:00Z</dcterms:created>
  <dcterms:modified xsi:type="dcterms:W3CDTF">2012-04-12T10:12:00Z</dcterms:modified>
</cp:coreProperties>
</file>