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3C0" w:rsidRDefault="00AE53C0" w:rsidP="00596457">
      <w:pPr>
        <w:pStyle w:val="aa"/>
        <w:jc w:val="center"/>
        <w:rPr>
          <w:bCs/>
        </w:rPr>
      </w:pPr>
    </w:p>
    <w:p w:rsidR="00A80897" w:rsidRPr="006624A6" w:rsidRDefault="00D634F6" w:rsidP="000D3E29">
      <w:pPr>
        <w:pStyle w:val="aa"/>
        <w:jc w:val="center"/>
        <w:rPr>
          <w:b/>
          <w:bCs/>
          <w:color w:val="000000"/>
        </w:rPr>
      </w:pPr>
      <w:r w:rsidRPr="006624A6">
        <w:rPr>
          <w:b/>
          <w:bCs/>
        </w:rPr>
        <w:t xml:space="preserve">Акционерное </w:t>
      </w:r>
      <w:proofErr w:type="gramStart"/>
      <w:r w:rsidRPr="006624A6">
        <w:rPr>
          <w:b/>
          <w:bCs/>
        </w:rPr>
        <w:t xml:space="preserve">общество </w:t>
      </w:r>
      <w:r w:rsidRPr="006624A6">
        <w:rPr>
          <w:b/>
        </w:rPr>
        <w:t xml:space="preserve"> «</w:t>
      </w:r>
      <w:proofErr w:type="spellStart"/>
      <w:proofErr w:type="gramEnd"/>
      <w:r w:rsidRPr="006624A6">
        <w:rPr>
          <w:b/>
        </w:rPr>
        <w:t>Авиаавтоматика</w:t>
      </w:r>
      <w:proofErr w:type="spellEnd"/>
      <w:r w:rsidRPr="006624A6">
        <w:rPr>
          <w:b/>
        </w:rPr>
        <w:t>» имени В.В. Тарасова»</w:t>
      </w:r>
    </w:p>
    <w:p w:rsidR="00A80897" w:rsidRPr="006624A6" w:rsidRDefault="00D634F6" w:rsidP="000D3E29">
      <w:pPr>
        <w:suppressAutoHyphens/>
        <w:jc w:val="center"/>
        <w:rPr>
          <w:b/>
          <w:bCs/>
        </w:rPr>
      </w:pPr>
      <w:bookmarkStart w:id="0" w:name="_DV_M2"/>
      <w:bookmarkStart w:id="1" w:name="_DV_M3"/>
      <w:bookmarkEnd w:id="0"/>
      <w:bookmarkEnd w:id="1"/>
      <w:r w:rsidRPr="006624A6">
        <w:rPr>
          <w:b/>
        </w:rPr>
        <w:t>305040, г. Курск, ул. Запольная, 47.</w:t>
      </w:r>
    </w:p>
    <w:p w:rsidR="002D3681" w:rsidRPr="000D3E29" w:rsidRDefault="002D3681" w:rsidP="000D3E29">
      <w:pPr>
        <w:pStyle w:val="30"/>
        <w:ind w:left="0"/>
        <w:rPr>
          <w:b w:val="0"/>
          <w:bCs/>
        </w:rPr>
      </w:pPr>
      <w:bookmarkStart w:id="2" w:name="_DV_M4"/>
      <w:bookmarkEnd w:id="2"/>
    </w:p>
    <w:p w:rsidR="002D3681" w:rsidRPr="006624A6" w:rsidRDefault="002D3681" w:rsidP="000D3E29">
      <w:pPr>
        <w:pStyle w:val="30"/>
        <w:ind w:left="0"/>
        <w:rPr>
          <w:bCs/>
        </w:rPr>
      </w:pPr>
      <w:r w:rsidRPr="006624A6">
        <w:rPr>
          <w:bCs/>
        </w:rPr>
        <w:t xml:space="preserve">Сообщение о проведении </w:t>
      </w:r>
      <w:r w:rsidR="004A739C" w:rsidRPr="006624A6">
        <w:t>внеочередн</w:t>
      </w:r>
      <w:r w:rsidR="00941A57" w:rsidRPr="006624A6">
        <w:t>ого</w:t>
      </w:r>
      <w:r w:rsidR="00CB3990" w:rsidRPr="006624A6">
        <w:t xml:space="preserve"> </w:t>
      </w:r>
      <w:r w:rsidRPr="006624A6">
        <w:rPr>
          <w:bCs/>
        </w:rPr>
        <w:t>общего собрания акционеров</w:t>
      </w:r>
    </w:p>
    <w:p w:rsidR="00A80897" w:rsidRPr="006624A6" w:rsidRDefault="00D634F6" w:rsidP="000D3E29">
      <w:pPr>
        <w:pStyle w:val="aa"/>
        <w:jc w:val="center"/>
        <w:rPr>
          <w:b/>
          <w:bCs/>
          <w:color w:val="000000"/>
        </w:rPr>
      </w:pPr>
      <w:r w:rsidRPr="006624A6">
        <w:rPr>
          <w:b/>
          <w:bCs/>
        </w:rPr>
        <w:t xml:space="preserve">Акционерного </w:t>
      </w:r>
      <w:proofErr w:type="gramStart"/>
      <w:r w:rsidRPr="006624A6">
        <w:rPr>
          <w:b/>
          <w:bCs/>
        </w:rPr>
        <w:t xml:space="preserve">общества </w:t>
      </w:r>
      <w:r w:rsidRPr="006624A6">
        <w:rPr>
          <w:b/>
        </w:rPr>
        <w:t xml:space="preserve"> «</w:t>
      </w:r>
      <w:proofErr w:type="spellStart"/>
      <w:proofErr w:type="gramEnd"/>
      <w:r w:rsidRPr="006624A6">
        <w:rPr>
          <w:b/>
        </w:rPr>
        <w:t>Авиаавтоматика</w:t>
      </w:r>
      <w:proofErr w:type="spellEnd"/>
      <w:r w:rsidRPr="006624A6">
        <w:rPr>
          <w:b/>
        </w:rPr>
        <w:t>» имени В.В. Тарасова»</w:t>
      </w:r>
    </w:p>
    <w:p w:rsidR="002D3681" w:rsidRPr="000D3E29" w:rsidRDefault="002D3681" w:rsidP="000D3E29">
      <w:pPr>
        <w:pStyle w:val="30"/>
        <w:ind w:left="0"/>
        <w:rPr>
          <w:bCs/>
        </w:rPr>
      </w:pPr>
    </w:p>
    <w:p w:rsidR="002D3681" w:rsidRPr="000D3E29" w:rsidRDefault="002D3681" w:rsidP="000D3E29">
      <w:pPr>
        <w:jc w:val="center"/>
        <w:rPr>
          <w:b/>
        </w:rPr>
      </w:pPr>
      <w:r w:rsidRPr="000D3E29">
        <w:rPr>
          <w:b/>
        </w:rPr>
        <w:t>Уважаемый акционер!</w:t>
      </w:r>
    </w:p>
    <w:p w:rsidR="002D3681" w:rsidRPr="000D3E29" w:rsidRDefault="002D3681" w:rsidP="000D3E29">
      <w:pPr>
        <w:jc w:val="center"/>
        <w:rPr>
          <w:b/>
        </w:rPr>
      </w:pPr>
    </w:p>
    <w:p w:rsidR="00F2208B" w:rsidRPr="000D3E29" w:rsidRDefault="00F2208B" w:rsidP="000D3E29">
      <w:pPr>
        <w:pStyle w:val="aa"/>
        <w:ind w:firstLine="708"/>
        <w:jc w:val="both"/>
        <w:rPr>
          <w:bCs/>
          <w:color w:val="000000"/>
        </w:rPr>
      </w:pPr>
      <w:r w:rsidRPr="000D3E29">
        <w:t>Совет</w:t>
      </w:r>
      <w:r w:rsidR="005A6832" w:rsidRPr="000D3E29">
        <w:t>ом</w:t>
      </w:r>
      <w:r w:rsidRPr="000D3E29">
        <w:t xml:space="preserve"> директоров </w:t>
      </w:r>
      <w:r w:rsidR="00D634F6" w:rsidRPr="000D3E29">
        <w:t>АО «</w:t>
      </w:r>
      <w:proofErr w:type="spellStart"/>
      <w:r w:rsidR="00D634F6" w:rsidRPr="000D3E29">
        <w:t>Авиаавтоматика</w:t>
      </w:r>
      <w:proofErr w:type="spellEnd"/>
      <w:r w:rsidR="00D634F6" w:rsidRPr="000D3E29">
        <w:t>» им. В.В. Тарасова»</w:t>
      </w:r>
      <w:r w:rsidR="00AC6545" w:rsidRPr="000D3E29">
        <w:t xml:space="preserve"> </w:t>
      </w:r>
      <w:r w:rsidRPr="000D3E29">
        <w:t xml:space="preserve">принято решение о проведении </w:t>
      </w:r>
      <w:r w:rsidR="006D4C12" w:rsidRPr="006624A6">
        <w:t>2</w:t>
      </w:r>
      <w:r w:rsidR="000D0763" w:rsidRPr="006624A6">
        <w:t>2</w:t>
      </w:r>
      <w:r w:rsidR="000025DC" w:rsidRPr="006624A6">
        <w:t xml:space="preserve"> </w:t>
      </w:r>
      <w:r w:rsidR="00613D61">
        <w:t>ма</w:t>
      </w:r>
      <w:r w:rsidR="006D4C12" w:rsidRPr="006624A6">
        <w:t>я</w:t>
      </w:r>
      <w:r w:rsidR="000025DC" w:rsidRPr="006624A6">
        <w:t xml:space="preserve"> </w:t>
      </w:r>
      <w:r w:rsidR="0050169F" w:rsidRPr="006624A6">
        <w:rPr>
          <w:bCs/>
        </w:rPr>
        <w:t>201</w:t>
      </w:r>
      <w:r w:rsidR="00613D61">
        <w:rPr>
          <w:bCs/>
        </w:rPr>
        <w:t>7</w:t>
      </w:r>
      <w:r w:rsidR="000025DC" w:rsidRPr="006624A6">
        <w:rPr>
          <w:bCs/>
        </w:rPr>
        <w:t xml:space="preserve"> </w:t>
      </w:r>
      <w:r w:rsidRPr="006624A6">
        <w:rPr>
          <w:bCs/>
        </w:rPr>
        <w:t>год</w:t>
      </w:r>
      <w:r w:rsidRPr="006624A6">
        <w:t>а</w:t>
      </w:r>
      <w:r w:rsidRPr="000D3E29">
        <w:t xml:space="preserve"> </w:t>
      </w:r>
      <w:r w:rsidR="004A739C" w:rsidRPr="000D3E29">
        <w:t>внеочередн</w:t>
      </w:r>
      <w:r w:rsidR="00941A57" w:rsidRPr="000D3E29">
        <w:t>ого</w:t>
      </w:r>
      <w:r w:rsidR="00CB3990" w:rsidRPr="000D3E29">
        <w:t xml:space="preserve"> </w:t>
      </w:r>
      <w:r w:rsidRPr="000D3E29">
        <w:t xml:space="preserve">общего собрания акционеров в форме </w:t>
      </w:r>
      <w:r w:rsidR="000D0763" w:rsidRPr="000D3E29">
        <w:t xml:space="preserve">заочного голосования с направлением (вручением) бюллетеней для голосования. </w:t>
      </w:r>
    </w:p>
    <w:p w:rsidR="00F2208B" w:rsidRPr="000D3E29" w:rsidRDefault="00F2208B" w:rsidP="000D3E29">
      <w:pPr>
        <w:ind w:firstLine="708"/>
        <w:jc w:val="both"/>
        <w:rPr>
          <w:b/>
          <w:bCs/>
        </w:rPr>
      </w:pPr>
      <w:r w:rsidRPr="000D3E29">
        <w:t>Дата составления списка лиц, имеющих право на участие в</w:t>
      </w:r>
      <w:r w:rsidR="00AC6545" w:rsidRPr="000D3E29">
        <w:t xml:space="preserve"> </w:t>
      </w:r>
      <w:r w:rsidRPr="000D3E29">
        <w:t>общем со</w:t>
      </w:r>
      <w:r w:rsidR="00AC6545" w:rsidRPr="000D3E29">
        <w:t>брании акционеров</w:t>
      </w:r>
      <w:r w:rsidRPr="000D3E29">
        <w:t xml:space="preserve"> - </w:t>
      </w:r>
      <w:r w:rsidR="004D3A2D" w:rsidRPr="006624A6">
        <w:t>«</w:t>
      </w:r>
      <w:r w:rsidR="006D4C12" w:rsidRPr="006624A6">
        <w:t>2</w:t>
      </w:r>
      <w:r w:rsidR="00613D61">
        <w:t>8</w:t>
      </w:r>
      <w:r w:rsidR="004D3A2D" w:rsidRPr="006624A6">
        <w:t xml:space="preserve">» </w:t>
      </w:r>
      <w:r w:rsidR="00613D61">
        <w:t>мая</w:t>
      </w:r>
      <w:r w:rsidR="000D0763" w:rsidRPr="006624A6">
        <w:t xml:space="preserve"> </w:t>
      </w:r>
      <w:r w:rsidR="00694DAF" w:rsidRPr="006624A6">
        <w:rPr>
          <w:bCs/>
        </w:rPr>
        <w:t>201</w:t>
      </w:r>
      <w:r w:rsidR="00613D61">
        <w:rPr>
          <w:bCs/>
        </w:rPr>
        <w:t>7</w:t>
      </w:r>
      <w:r w:rsidR="000025DC" w:rsidRPr="006624A6">
        <w:rPr>
          <w:bCs/>
        </w:rPr>
        <w:t xml:space="preserve"> </w:t>
      </w:r>
      <w:r w:rsidRPr="006624A6">
        <w:rPr>
          <w:bCs/>
        </w:rPr>
        <w:t>г</w:t>
      </w:r>
      <w:r w:rsidR="00CC5156" w:rsidRPr="006624A6">
        <w:rPr>
          <w:bCs/>
        </w:rPr>
        <w:t>ода</w:t>
      </w:r>
      <w:r w:rsidRPr="006624A6">
        <w:rPr>
          <w:bCs/>
        </w:rPr>
        <w:t>.</w:t>
      </w:r>
    </w:p>
    <w:p w:rsidR="00013308" w:rsidRPr="000D3E29" w:rsidRDefault="00013308" w:rsidP="000D3E29">
      <w:pPr>
        <w:ind w:firstLine="709"/>
        <w:jc w:val="both"/>
        <w:rPr>
          <w:b/>
        </w:rPr>
      </w:pPr>
    </w:p>
    <w:p w:rsidR="00F2208B" w:rsidRPr="000D3E29" w:rsidRDefault="00F2208B" w:rsidP="000D3E29">
      <w:pPr>
        <w:spacing w:after="120"/>
        <w:ind w:firstLine="709"/>
        <w:rPr>
          <w:b/>
        </w:rPr>
      </w:pPr>
      <w:r w:rsidRPr="000D3E29">
        <w:rPr>
          <w:b/>
        </w:rPr>
        <w:t>Повестка дня</w:t>
      </w:r>
      <w:r w:rsidR="00AC6545" w:rsidRPr="000D3E29">
        <w:rPr>
          <w:b/>
        </w:rPr>
        <w:t xml:space="preserve"> </w:t>
      </w:r>
      <w:r w:rsidR="004A739C" w:rsidRPr="000D3E29">
        <w:rPr>
          <w:b/>
        </w:rPr>
        <w:t>внеочередного</w:t>
      </w:r>
      <w:r w:rsidR="00CB3990" w:rsidRPr="000D3E29">
        <w:rPr>
          <w:b/>
        </w:rPr>
        <w:t xml:space="preserve"> </w:t>
      </w:r>
      <w:r w:rsidR="001E55C4" w:rsidRPr="000D3E29">
        <w:rPr>
          <w:b/>
        </w:rPr>
        <w:t>общего собрания акционеров</w:t>
      </w:r>
      <w:r w:rsidRPr="000D3E29">
        <w:rPr>
          <w:b/>
        </w:rPr>
        <w:t>:</w:t>
      </w:r>
    </w:p>
    <w:p w:rsidR="00604750" w:rsidRPr="000D3E29" w:rsidRDefault="00613D61" w:rsidP="000D3E29">
      <w:pPr>
        <w:pStyle w:val="a9"/>
        <w:numPr>
          <w:ilvl w:val="0"/>
          <w:numId w:val="18"/>
        </w:numPr>
        <w:jc w:val="both"/>
      </w:pPr>
      <w:r>
        <w:t>О досрочном прекращении полномочий единоличного исполнительного органа (Генерального директора) Общества</w:t>
      </w:r>
      <w:r w:rsidR="004D3460" w:rsidRPr="000D3E29">
        <w:t>.</w:t>
      </w:r>
    </w:p>
    <w:p w:rsidR="004D3460" w:rsidRPr="000D3E29" w:rsidRDefault="00613D61" w:rsidP="000D3E29">
      <w:pPr>
        <w:pStyle w:val="a9"/>
        <w:numPr>
          <w:ilvl w:val="0"/>
          <w:numId w:val="18"/>
        </w:numPr>
        <w:jc w:val="both"/>
      </w:pPr>
      <w:r>
        <w:t>Об избрании единоличного исполнительного органа (Генерального директора) Общества</w:t>
      </w:r>
      <w:r w:rsidR="004D3460" w:rsidRPr="000D3E29">
        <w:t>.</w:t>
      </w:r>
    </w:p>
    <w:p w:rsidR="000D0763" w:rsidRPr="000D3E29" w:rsidRDefault="00613D61" w:rsidP="000D3E29">
      <w:pPr>
        <w:pStyle w:val="a9"/>
        <w:numPr>
          <w:ilvl w:val="0"/>
          <w:numId w:val="18"/>
        </w:numPr>
      </w:pPr>
      <w:r>
        <w:t>Об утверждении Устава Общества в новой редакции</w:t>
      </w:r>
      <w:r w:rsidR="000D0763" w:rsidRPr="000D3E29">
        <w:t>.</w:t>
      </w:r>
    </w:p>
    <w:p w:rsidR="000D0763" w:rsidRPr="000D3E29" w:rsidRDefault="000D0763" w:rsidP="000D3E29">
      <w:pPr>
        <w:pStyle w:val="a9"/>
        <w:ind w:left="1077"/>
        <w:jc w:val="both"/>
      </w:pPr>
    </w:p>
    <w:p w:rsidR="000D0763" w:rsidRPr="000D3E29" w:rsidRDefault="000D0763" w:rsidP="000D3E29">
      <w:pPr>
        <w:ind w:firstLine="720"/>
        <w:jc w:val="both"/>
        <w:outlineLvl w:val="0"/>
        <w:rPr>
          <w:b/>
        </w:rPr>
      </w:pPr>
      <w:r w:rsidRPr="000D3E29">
        <w:rPr>
          <w:b/>
        </w:rPr>
        <w:t xml:space="preserve">Дата окончания приема заполненных бюллетеней для голосования: 22 </w:t>
      </w:r>
      <w:r w:rsidR="00613D61">
        <w:rPr>
          <w:b/>
        </w:rPr>
        <w:t>мая</w:t>
      </w:r>
      <w:r w:rsidRPr="000D3E29">
        <w:rPr>
          <w:b/>
        </w:rPr>
        <w:t xml:space="preserve"> 2016 года. </w:t>
      </w:r>
    </w:p>
    <w:p w:rsidR="00D209B7" w:rsidRPr="000D3E29" w:rsidRDefault="00D209B7" w:rsidP="000D3E29">
      <w:pPr>
        <w:ind w:firstLine="720"/>
        <w:jc w:val="both"/>
        <w:outlineLvl w:val="0"/>
        <w:rPr>
          <w:b/>
        </w:rPr>
      </w:pPr>
    </w:p>
    <w:p w:rsidR="000D0763" w:rsidRPr="000D3E29" w:rsidRDefault="000D0763" w:rsidP="000D3E29">
      <w:pPr>
        <w:ind w:firstLine="720"/>
        <w:jc w:val="both"/>
        <w:outlineLvl w:val="0"/>
      </w:pPr>
      <w:r w:rsidRPr="000D3E29">
        <w:t>Бюллетени, поступившие в АО «</w:t>
      </w:r>
      <w:proofErr w:type="spellStart"/>
      <w:r w:rsidRPr="000D3E29">
        <w:t>Авиаавтоматика</w:t>
      </w:r>
      <w:proofErr w:type="spellEnd"/>
      <w:r w:rsidRPr="000D3E29">
        <w:t>» им. В.В. Тарасова» после этой даты, при определении кворума общего собрания и подведении итогов голосования не учитываются.</w:t>
      </w:r>
    </w:p>
    <w:p w:rsidR="00D209B7" w:rsidRPr="000D3E29" w:rsidRDefault="00D209B7" w:rsidP="000D3E29">
      <w:pPr>
        <w:ind w:firstLine="720"/>
        <w:jc w:val="both"/>
        <w:outlineLvl w:val="0"/>
      </w:pPr>
    </w:p>
    <w:p w:rsidR="000D0763" w:rsidRPr="000D3E29" w:rsidRDefault="000D0763" w:rsidP="000D3E29">
      <w:pPr>
        <w:tabs>
          <w:tab w:val="left" w:pos="708"/>
          <w:tab w:val="center" w:pos="4677"/>
          <w:tab w:val="right" w:pos="9355"/>
        </w:tabs>
        <w:ind w:firstLine="720"/>
        <w:jc w:val="both"/>
      </w:pPr>
      <w:r w:rsidRPr="000D3E29">
        <w:rPr>
          <w:b/>
        </w:rPr>
        <w:t>Место</w:t>
      </w:r>
      <w:r w:rsidR="00D209B7" w:rsidRPr="000D3E29">
        <w:rPr>
          <w:b/>
        </w:rPr>
        <w:t xml:space="preserve">  </w:t>
      </w:r>
      <w:r w:rsidR="00BC0A7A">
        <w:rPr>
          <w:b/>
        </w:rPr>
        <w:t xml:space="preserve"> </w:t>
      </w:r>
      <w:r w:rsidRPr="000D3E29">
        <w:rPr>
          <w:b/>
        </w:rPr>
        <w:t xml:space="preserve"> проведения </w:t>
      </w:r>
      <w:r w:rsidR="00D209B7" w:rsidRPr="000D3E29">
        <w:rPr>
          <w:b/>
        </w:rPr>
        <w:t xml:space="preserve">  </w:t>
      </w:r>
      <w:r w:rsidR="00BC0A7A">
        <w:rPr>
          <w:b/>
        </w:rPr>
        <w:t xml:space="preserve"> </w:t>
      </w:r>
      <w:proofErr w:type="gramStart"/>
      <w:r w:rsidRPr="000D3E29">
        <w:rPr>
          <w:b/>
        </w:rPr>
        <w:t>собрания</w:t>
      </w:r>
      <w:r w:rsidR="00D209B7" w:rsidRPr="000D3E29">
        <w:rPr>
          <w:b/>
        </w:rPr>
        <w:t xml:space="preserve">  </w:t>
      </w:r>
      <w:r w:rsidRPr="000D3E29">
        <w:rPr>
          <w:b/>
        </w:rPr>
        <w:t>(</w:t>
      </w:r>
      <w:proofErr w:type="gramEnd"/>
      <w:r w:rsidRPr="000D3E29">
        <w:rPr>
          <w:b/>
        </w:rPr>
        <w:t xml:space="preserve">почтовый </w:t>
      </w:r>
      <w:r w:rsidR="00FD0E00">
        <w:rPr>
          <w:b/>
        </w:rPr>
        <w:t xml:space="preserve"> </w:t>
      </w:r>
      <w:r w:rsidR="00D209B7" w:rsidRPr="000D3E29">
        <w:rPr>
          <w:b/>
        </w:rPr>
        <w:t xml:space="preserve"> </w:t>
      </w:r>
      <w:r w:rsidRPr="000D3E29">
        <w:rPr>
          <w:b/>
        </w:rPr>
        <w:t>адрес</w:t>
      </w:r>
      <w:r w:rsidR="00D209B7" w:rsidRPr="000D3E29">
        <w:rPr>
          <w:b/>
        </w:rPr>
        <w:t xml:space="preserve"> </w:t>
      </w:r>
      <w:r w:rsidRPr="000D3E29">
        <w:rPr>
          <w:b/>
        </w:rPr>
        <w:t xml:space="preserve"> для направления бюллетеней):</w:t>
      </w:r>
      <w:r w:rsidRPr="000D3E29">
        <w:t xml:space="preserve"> </w:t>
      </w:r>
      <w:r w:rsidR="00D209B7" w:rsidRPr="000D3E29">
        <w:t xml:space="preserve"> </w:t>
      </w:r>
      <w:r w:rsidRPr="000D3E29">
        <w:t>305040,</w:t>
      </w:r>
      <w:r w:rsidR="00D209B7" w:rsidRPr="000D3E29">
        <w:t xml:space="preserve">  </w:t>
      </w:r>
      <w:r w:rsidRPr="000D3E29">
        <w:t xml:space="preserve"> г. Курск, ул. Запольная, 47.</w:t>
      </w:r>
    </w:p>
    <w:p w:rsidR="000D0763" w:rsidRPr="000D3E29" w:rsidRDefault="000D0763" w:rsidP="000D3E29">
      <w:pPr>
        <w:jc w:val="both"/>
      </w:pPr>
    </w:p>
    <w:p w:rsidR="006406F4" w:rsidRDefault="00544A04" w:rsidP="000D3E29">
      <w:pPr>
        <w:ind w:firstLine="708"/>
        <w:jc w:val="both"/>
        <w:rPr>
          <w:lang w:eastAsia="ar-SA"/>
        </w:rPr>
      </w:pPr>
      <w:r w:rsidRPr="00544A04">
        <w:rPr>
          <w:lang w:eastAsia="ar-SA"/>
        </w:rPr>
        <w:t>Право</w:t>
      </w:r>
      <w:r>
        <w:rPr>
          <w:lang w:eastAsia="ar-SA"/>
        </w:rPr>
        <w:t xml:space="preserve"> на участие в общем собрании акционеров имеют владельцы обыкновенных именных бездокументарных акций, государственный </w:t>
      </w:r>
      <w:r w:rsidR="006406F4">
        <w:rPr>
          <w:lang w:eastAsia="ar-SA"/>
        </w:rPr>
        <w:t xml:space="preserve">регистрационный номер выпуска 44-1п-383, </w:t>
      </w:r>
      <w:bookmarkStart w:id="3" w:name="_GoBack"/>
      <w:bookmarkEnd w:id="3"/>
      <w:r w:rsidR="006406F4">
        <w:rPr>
          <w:lang w:eastAsia="ar-SA"/>
        </w:rPr>
        <w:t>дата государственной регистрации 26 мая 1994 года.</w:t>
      </w:r>
    </w:p>
    <w:p w:rsidR="006406F4" w:rsidRDefault="00544A04" w:rsidP="000D3E29">
      <w:pPr>
        <w:ind w:firstLine="708"/>
        <w:jc w:val="both"/>
        <w:rPr>
          <w:b/>
          <w:lang w:eastAsia="ar-SA"/>
        </w:rPr>
      </w:pPr>
      <w:r>
        <w:rPr>
          <w:lang w:eastAsia="ar-SA"/>
        </w:rPr>
        <w:t xml:space="preserve"> </w:t>
      </w:r>
      <w:r>
        <w:rPr>
          <w:b/>
          <w:lang w:eastAsia="ar-SA"/>
        </w:rPr>
        <w:t xml:space="preserve"> </w:t>
      </w:r>
    </w:p>
    <w:p w:rsidR="000D0763" w:rsidRPr="000D3E29" w:rsidRDefault="000D0763" w:rsidP="000D3E29">
      <w:pPr>
        <w:ind w:firstLine="708"/>
        <w:jc w:val="both"/>
        <w:rPr>
          <w:lang w:eastAsia="ar-SA"/>
        </w:rPr>
      </w:pPr>
      <w:r w:rsidRPr="000D3E29">
        <w:rPr>
          <w:b/>
          <w:lang w:eastAsia="ar-SA"/>
        </w:rPr>
        <w:t>Информация (материалы) внеочередного общего собрания акционеров</w:t>
      </w:r>
      <w:r w:rsidRPr="000D3E29">
        <w:rPr>
          <w:lang w:eastAsia="ar-SA"/>
        </w:rPr>
        <w:t xml:space="preserve"> предоставляется лицам, включенным в список лиц, имеющих право на участие в общем собрании акционеров, ил</w:t>
      </w:r>
      <w:r w:rsidR="006624A6">
        <w:rPr>
          <w:lang w:eastAsia="ar-SA"/>
        </w:rPr>
        <w:t>и их полномочным представителям.</w:t>
      </w:r>
    </w:p>
    <w:p w:rsidR="00D209B7" w:rsidRPr="000D3E29" w:rsidRDefault="00D209B7" w:rsidP="000D3E29">
      <w:pPr>
        <w:ind w:firstLine="567"/>
        <w:jc w:val="both"/>
      </w:pPr>
      <w:r w:rsidRPr="000D3E29">
        <w:rPr>
          <w:bCs/>
        </w:rPr>
        <w:t>С</w:t>
      </w:r>
      <w:r w:rsidRPr="000D3E29">
        <w:t xml:space="preserve"> информацией (материалами), подлежащей предоставлению лицам, имеющим право на участие во внеочередном общем собрании акционеров Общества, акционеры могут </w:t>
      </w:r>
      <w:proofErr w:type="gramStart"/>
      <w:r w:rsidRPr="000D3E29">
        <w:t>ознакомиться  с</w:t>
      </w:r>
      <w:r w:rsidR="00BC0A7A">
        <w:t>о</w:t>
      </w:r>
      <w:proofErr w:type="gramEnd"/>
      <w:r w:rsidRPr="000D3E29">
        <w:t xml:space="preserve"> </w:t>
      </w:r>
      <w:r w:rsidR="00FD0E00">
        <w:t>0</w:t>
      </w:r>
      <w:r w:rsidR="008C4F25">
        <w:t>2</w:t>
      </w:r>
      <w:r w:rsidRPr="000D3E29">
        <w:t>.</w:t>
      </w:r>
      <w:r w:rsidR="00FD0E00">
        <w:t>05</w:t>
      </w:r>
      <w:r w:rsidRPr="000D3E29">
        <w:t>.201</w:t>
      </w:r>
      <w:r w:rsidR="00FD0E00">
        <w:t>7</w:t>
      </w:r>
      <w:r w:rsidRPr="000D3E29">
        <w:t xml:space="preserve"> г. с </w:t>
      </w:r>
      <w:r w:rsidR="00FD0E00">
        <w:t>9</w:t>
      </w:r>
      <w:r w:rsidRPr="000D3E29">
        <w:t>-00 до 1</w:t>
      </w:r>
      <w:r w:rsidR="00FD0E00">
        <w:t>6</w:t>
      </w:r>
      <w:r w:rsidRPr="000D3E29">
        <w:t>-</w:t>
      </w:r>
      <w:r w:rsidR="00FD0E00">
        <w:t>3</w:t>
      </w:r>
      <w:r w:rsidRPr="000D3E29">
        <w:t>0 по 22.</w:t>
      </w:r>
      <w:r w:rsidR="00FD0E00">
        <w:t>05</w:t>
      </w:r>
      <w:r w:rsidRPr="000D3E29">
        <w:t>.201</w:t>
      </w:r>
      <w:r w:rsidR="00FD0E00">
        <w:t>7</w:t>
      </w:r>
      <w:r w:rsidRPr="000D3E29">
        <w:t xml:space="preserve"> г. (</w:t>
      </w:r>
      <w:r w:rsidR="00B50EE5">
        <w:t>до окончания собрания</w:t>
      </w:r>
      <w:r w:rsidRPr="000D3E29">
        <w:t>) по адресу: г. Курск, ул. Запольная, 47, отдел по развитию персонала.</w:t>
      </w:r>
    </w:p>
    <w:p w:rsidR="00D209B7" w:rsidRPr="000D3E29" w:rsidRDefault="00D209B7" w:rsidP="000D3E29">
      <w:pPr>
        <w:ind w:firstLine="708"/>
        <w:jc w:val="both"/>
        <w:rPr>
          <w:lang w:eastAsia="ar-SA"/>
        </w:rPr>
      </w:pPr>
      <w:r w:rsidRPr="000D3E29">
        <w:rPr>
          <w:lang w:eastAsia="ar-SA"/>
        </w:rPr>
        <w:t>По письменному заявлению акционера или его полномочного представителя может быть представлена копия материалов в течение 7 дней с даты поступления в Общество заявления.</w:t>
      </w:r>
    </w:p>
    <w:p w:rsidR="00604750" w:rsidRPr="000D3E29" w:rsidRDefault="00604750" w:rsidP="000D3E29">
      <w:pPr>
        <w:pStyle w:val="a"/>
        <w:numPr>
          <w:ilvl w:val="0"/>
          <w:numId w:val="0"/>
        </w:numPr>
        <w:ind w:firstLine="708"/>
        <w:rPr>
          <w:b w:val="0"/>
          <w:bCs/>
          <w:sz w:val="24"/>
          <w:szCs w:val="24"/>
        </w:rPr>
      </w:pPr>
    </w:p>
    <w:p w:rsidR="000055F2" w:rsidRPr="000D3E29" w:rsidRDefault="000055F2" w:rsidP="000D3E29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596457" w:rsidRPr="000D3E29" w:rsidRDefault="00596457" w:rsidP="000D3E29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F2208B" w:rsidRPr="000D3E29" w:rsidRDefault="00596457" w:rsidP="000D3E29">
      <w:pPr>
        <w:pStyle w:val="a4"/>
        <w:ind w:left="6096" w:firstLine="0"/>
        <w:jc w:val="right"/>
        <w:rPr>
          <w:b/>
          <w:sz w:val="24"/>
          <w:szCs w:val="24"/>
        </w:rPr>
      </w:pPr>
      <w:r w:rsidRPr="000D3E29">
        <w:rPr>
          <w:b/>
          <w:sz w:val="24"/>
          <w:szCs w:val="24"/>
        </w:rPr>
        <w:t>АО «</w:t>
      </w:r>
      <w:proofErr w:type="spellStart"/>
      <w:r w:rsidRPr="000D3E29">
        <w:rPr>
          <w:b/>
          <w:sz w:val="24"/>
          <w:szCs w:val="24"/>
        </w:rPr>
        <w:t>Авиаавтоматика</w:t>
      </w:r>
      <w:proofErr w:type="spellEnd"/>
      <w:r w:rsidRPr="000D3E29">
        <w:rPr>
          <w:b/>
          <w:sz w:val="24"/>
          <w:szCs w:val="24"/>
        </w:rPr>
        <w:t>» им. В.В. Тарасова»</w:t>
      </w:r>
    </w:p>
    <w:p w:rsidR="00D209B7" w:rsidRPr="000D3E29" w:rsidRDefault="00D209B7" w:rsidP="000D3E29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AE53C0" w:rsidRPr="000D3E29" w:rsidRDefault="00AE53C0" w:rsidP="00596457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AE53C0" w:rsidRPr="000D3E29" w:rsidRDefault="00AE53C0" w:rsidP="00596457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0D3E29" w:rsidRDefault="000D3E29" w:rsidP="00AE53C0">
      <w:pPr>
        <w:pStyle w:val="a4"/>
        <w:ind w:left="708" w:firstLine="708"/>
        <w:rPr>
          <w:b/>
          <w:sz w:val="24"/>
          <w:szCs w:val="24"/>
        </w:rPr>
      </w:pPr>
    </w:p>
    <w:p w:rsidR="000D3E29" w:rsidRDefault="000D3E29" w:rsidP="00AE53C0">
      <w:pPr>
        <w:pStyle w:val="a4"/>
        <w:ind w:left="708" w:firstLine="708"/>
        <w:rPr>
          <w:b/>
          <w:sz w:val="24"/>
          <w:szCs w:val="24"/>
        </w:rPr>
      </w:pPr>
    </w:p>
    <w:p w:rsidR="000D3E29" w:rsidRDefault="000D3E29" w:rsidP="000D3E29">
      <w:pPr>
        <w:pStyle w:val="a4"/>
        <w:ind w:firstLine="0"/>
        <w:rPr>
          <w:b/>
          <w:sz w:val="24"/>
          <w:szCs w:val="24"/>
        </w:rPr>
      </w:pPr>
    </w:p>
    <w:sectPr w:rsidR="000D3E29" w:rsidSect="00DD3C94">
      <w:pgSz w:w="12240" w:h="15840"/>
      <w:pgMar w:top="454" w:right="758" w:bottom="284" w:left="70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1E82"/>
    <w:multiLevelType w:val="singleLevel"/>
    <w:tmpl w:val="D864353E"/>
    <w:lvl w:ilvl="0">
      <w:start w:val="1"/>
      <w:numFmt w:val="upperLetter"/>
      <w:pStyle w:val="CG-Number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086A24"/>
    <w:multiLevelType w:val="hybridMultilevel"/>
    <w:tmpl w:val="56429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9528F9"/>
    <w:multiLevelType w:val="hybridMultilevel"/>
    <w:tmpl w:val="2AB018F6"/>
    <w:lvl w:ilvl="0" w:tplc="E7983B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76423"/>
    <w:multiLevelType w:val="hybridMultilevel"/>
    <w:tmpl w:val="F550AE00"/>
    <w:lvl w:ilvl="0" w:tplc="9C200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8E4EB5"/>
    <w:multiLevelType w:val="hybridMultilevel"/>
    <w:tmpl w:val="E1727B58"/>
    <w:lvl w:ilvl="0" w:tplc="392A5D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FC2596"/>
    <w:multiLevelType w:val="hybridMultilevel"/>
    <w:tmpl w:val="9B8E3216"/>
    <w:lvl w:ilvl="0" w:tplc="B6209A6C">
      <w:start w:val="1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76C14CC"/>
    <w:multiLevelType w:val="hybridMultilevel"/>
    <w:tmpl w:val="32A8D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5A7DAA"/>
    <w:multiLevelType w:val="multilevel"/>
    <w:tmpl w:val="90B62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33A2022F"/>
    <w:multiLevelType w:val="hybridMultilevel"/>
    <w:tmpl w:val="2550D2E6"/>
    <w:lvl w:ilvl="0" w:tplc="3F74BBF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7B30103"/>
    <w:multiLevelType w:val="hybridMultilevel"/>
    <w:tmpl w:val="C5561CE2"/>
    <w:lvl w:ilvl="0" w:tplc="5FF46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B2470F4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4E1A7F8E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0953541"/>
    <w:multiLevelType w:val="hybridMultilevel"/>
    <w:tmpl w:val="95204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D3308"/>
    <w:multiLevelType w:val="hybridMultilevel"/>
    <w:tmpl w:val="61C8B69C"/>
    <w:lvl w:ilvl="0" w:tplc="83E2FA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5E15D78"/>
    <w:multiLevelType w:val="hybridMultilevel"/>
    <w:tmpl w:val="C248CAF8"/>
    <w:lvl w:ilvl="0" w:tplc="40BA69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E4997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65510E30"/>
    <w:multiLevelType w:val="hybridMultilevel"/>
    <w:tmpl w:val="E58C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BA7EA5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12"/>
  </w:num>
  <w:num w:numId="10">
    <w:abstractNumId w:val="8"/>
  </w:num>
  <w:num w:numId="11">
    <w:abstractNumId w:val="3"/>
  </w:num>
  <w:num w:numId="12">
    <w:abstractNumId w:val="16"/>
  </w:num>
  <w:num w:numId="13">
    <w:abstractNumId w:val="13"/>
  </w:num>
  <w:num w:numId="14">
    <w:abstractNumId w:val="2"/>
  </w:num>
  <w:num w:numId="15">
    <w:abstractNumId w:val="17"/>
  </w:num>
  <w:num w:numId="16">
    <w:abstractNumId w:val="14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0DF"/>
    <w:rsid w:val="000011B0"/>
    <w:rsid w:val="000025DC"/>
    <w:rsid w:val="000055F2"/>
    <w:rsid w:val="00013308"/>
    <w:rsid w:val="00024D52"/>
    <w:rsid w:val="00041178"/>
    <w:rsid w:val="000516F3"/>
    <w:rsid w:val="000676D3"/>
    <w:rsid w:val="000851CA"/>
    <w:rsid w:val="000A5E69"/>
    <w:rsid w:val="000C270C"/>
    <w:rsid w:val="000D0763"/>
    <w:rsid w:val="000D3E29"/>
    <w:rsid w:val="000F30A4"/>
    <w:rsid w:val="00106DAD"/>
    <w:rsid w:val="001236C2"/>
    <w:rsid w:val="00124C99"/>
    <w:rsid w:val="00131400"/>
    <w:rsid w:val="001421A5"/>
    <w:rsid w:val="00151AF5"/>
    <w:rsid w:val="00185CD7"/>
    <w:rsid w:val="00191C3D"/>
    <w:rsid w:val="001E55C4"/>
    <w:rsid w:val="00205595"/>
    <w:rsid w:val="00212D77"/>
    <w:rsid w:val="0024160A"/>
    <w:rsid w:val="00246418"/>
    <w:rsid w:val="00257764"/>
    <w:rsid w:val="00265FD9"/>
    <w:rsid w:val="002746EB"/>
    <w:rsid w:val="00291C07"/>
    <w:rsid w:val="002D3681"/>
    <w:rsid w:val="002D6B3A"/>
    <w:rsid w:val="002E7209"/>
    <w:rsid w:val="003524F9"/>
    <w:rsid w:val="003571C3"/>
    <w:rsid w:val="003675DE"/>
    <w:rsid w:val="00374AD5"/>
    <w:rsid w:val="00390223"/>
    <w:rsid w:val="003A47FD"/>
    <w:rsid w:val="003A7C8C"/>
    <w:rsid w:val="003C1209"/>
    <w:rsid w:val="003C26EF"/>
    <w:rsid w:val="003E7048"/>
    <w:rsid w:val="00423DC6"/>
    <w:rsid w:val="00426743"/>
    <w:rsid w:val="00444178"/>
    <w:rsid w:val="00453516"/>
    <w:rsid w:val="00463846"/>
    <w:rsid w:val="00493D00"/>
    <w:rsid w:val="004A17DB"/>
    <w:rsid w:val="004A739C"/>
    <w:rsid w:val="004B73AB"/>
    <w:rsid w:val="004D3460"/>
    <w:rsid w:val="004D3A2D"/>
    <w:rsid w:val="004D4B49"/>
    <w:rsid w:val="004D54E6"/>
    <w:rsid w:val="0050169F"/>
    <w:rsid w:val="00503750"/>
    <w:rsid w:val="005072ED"/>
    <w:rsid w:val="00532B01"/>
    <w:rsid w:val="00544A04"/>
    <w:rsid w:val="00555A67"/>
    <w:rsid w:val="00563CB5"/>
    <w:rsid w:val="00595C3A"/>
    <w:rsid w:val="00596457"/>
    <w:rsid w:val="005A6832"/>
    <w:rsid w:val="005B46D6"/>
    <w:rsid w:val="005E1337"/>
    <w:rsid w:val="005F00BE"/>
    <w:rsid w:val="00604750"/>
    <w:rsid w:val="00613D61"/>
    <w:rsid w:val="0061785A"/>
    <w:rsid w:val="006406F4"/>
    <w:rsid w:val="0065331C"/>
    <w:rsid w:val="0065740D"/>
    <w:rsid w:val="00657B51"/>
    <w:rsid w:val="006624A6"/>
    <w:rsid w:val="00694DAF"/>
    <w:rsid w:val="006B1C5A"/>
    <w:rsid w:val="006B757D"/>
    <w:rsid w:val="006D4C12"/>
    <w:rsid w:val="007260BB"/>
    <w:rsid w:val="00727315"/>
    <w:rsid w:val="0074684C"/>
    <w:rsid w:val="00747DF8"/>
    <w:rsid w:val="007C5251"/>
    <w:rsid w:val="007E6798"/>
    <w:rsid w:val="00823A59"/>
    <w:rsid w:val="00824FF2"/>
    <w:rsid w:val="0083133B"/>
    <w:rsid w:val="00846CCC"/>
    <w:rsid w:val="00865E45"/>
    <w:rsid w:val="00873154"/>
    <w:rsid w:val="00891159"/>
    <w:rsid w:val="00892AD9"/>
    <w:rsid w:val="008C2B4F"/>
    <w:rsid w:val="008C4F25"/>
    <w:rsid w:val="008D0658"/>
    <w:rsid w:val="009077F8"/>
    <w:rsid w:val="0092573C"/>
    <w:rsid w:val="00941A57"/>
    <w:rsid w:val="009514E3"/>
    <w:rsid w:val="00971EBD"/>
    <w:rsid w:val="00972540"/>
    <w:rsid w:val="009A0CF7"/>
    <w:rsid w:val="009A4118"/>
    <w:rsid w:val="009B3700"/>
    <w:rsid w:val="009E2E33"/>
    <w:rsid w:val="009E3C48"/>
    <w:rsid w:val="009F3208"/>
    <w:rsid w:val="00A00C7B"/>
    <w:rsid w:val="00A76B5F"/>
    <w:rsid w:val="00A80897"/>
    <w:rsid w:val="00A82900"/>
    <w:rsid w:val="00AC6545"/>
    <w:rsid w:val="00AE53C0"/>
    <w:rsid w:val="00B006C5"/>
    <w:rsid w:val="00B07360"/>
    <w:rsid w:val="00B245D8"/>
    <w:rsid w:val="00B31B06"/>
    <w:rsid w:val="00B44823"/>
    <w:rsid w:val="00B466E1"/>
    <w:rsid w:val="00B50EE5"/>
    <w:rsid w:val="00BA2968"/>
    <w:rsid w:val="00BC0A7A"/>
    <w:rsid w:val="00BC208F"/>
    <w:rsid w:val="00BC7478"/>
    <w:rsid w:val="00BE3389"/>
    <w:rsid w:val="00C57C18"/>
    <w:rsid w:val="00C82D14"/>
    <w:rsid w:val="00C956D0"/>
    <w:rsid w:val="00C978C7"/>
    <w:rsid w:val="00CA029D"/>
    <w:rsid w:val="00CB0EB5"/>
    <w:rsid w:val="00CB1098"/>
    <w:rsid w:val="00CB130C"/>
    <w:rsid w:val="00CB3990"/>
    <w:rsid w:val="00CC11B5"/>
    <w:rsid w:val="00CC1D9A"/>
    <w:rsid w:val="00CC5156"/>
    <w:rsid w:val="00CF6B4C"/>
    <w:rsid w:val="00D06ED5"/>
    <w:rsid w:val="00D10F07"/>
    <w:rsid w:val="00D17A41"/>
    <w:rsid w:val="00D209B7"/>
    <w:rsid w:val="00D36A72"/>
    <w:rsid w:val="00D634F6"/>
    <w:rsid w:val="00D65A23"/>
    <w:rsid w:val="00D80B11"/>
    <w:rsid w:val="00D87AAC"/>
    <w:rsid w:val="00D9792B"/>
    <w:rsid w:val="00DA1D0A"/>
    <w:rsid w:val="00DB725A"/>
    <w:rsid w:val="00DD3C94"/>
    <w:rsid w:val="00DE09F0"/>
    <w:rsid w:val="00E072F9"/>
    <w:rsid w:val="00E317BB"/>
    <w:rsid w:val="00E63E36"/>
    <w:rsid w:val="00E668A0"/>
    <w:rsid w:val="00E83455"/>
    <w:rsid w:val="00E90A3F"/>
    <w:rsid w:val="00EA7442"/>
    <w:rsid w:val="00EA7A78"/>
    <w:rsid w:val="00F2208B"/>
    <w:rsid w:val="00F34299"/>
    <w:rsid w:val="00F425F0"/>
    <w:rsid w:val="00F66741"/>
    <w:rsid w:val="00F72273"/>
    <w:rsid w:val="00F86456"/>
    <w:rsid w:val="00FB7EC0"/>
    <w:rsid w:val="00FD0E00"/>
    <w:rsid w:val="00FD3F80"/>
    <w:rsid w:val="00FE60DF"/>
    <w:rsid w:val="00FE6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A3C909"/>
  <w15:docId w15:val="{886CA22B-E715-457E-8E59-B6A8C08E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99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E6E01-F3A3-473D-91D6-9CF05BE5E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274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</vt:lpstr>
    </vt:vector>
  </TitlesOfParts>
  <Company>ОАО Уралкалий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</dc:title>
  <dc:creator>Олег Николаевич Быстров</dc:creator>
  <cp:lastModifiedBy>Стрельцова Елена Леонидовна</cp:lastModifiedBy>
  <cp:revision>5</cp:revision>
  <cp:lastPrinted>2016-05-27T07:54:00Z</cp:lastPrinted>
  <dcterms:created xsi:type="dcterms:W3CDTF">2017-04-27T11:41:00Z</dcterms:created>
  <dcterms:modified xsi:type="dcterms:W3CDTF">2017-05-02T07:21:00Z</dcterms:modified>
</cp:coreProperties>
</file>