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AB7E23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800316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B7E23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8003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20E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AB7E23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8003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AB7E23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80031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563" w:rsidRDefault="004F7563">
      <w:r>
        <w:separator/>
      </w:r>
    </w:p>
  </w:endnote>
  <w:endnote w:type="continuationSeparator" w:id="1">
    <w:p w:rsidR="004F7563" w:rsidRDefault="004F7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563" w:rsidRDefault="004F7563">
      <w:r>
        <w:separator/>
      </w:r>
    </w:p>
  </w:footnote>
  <w:footnote w:type="continuationSeparator" w:id="1">
    <w:p w:rsidR="004F7563" w:rsidRDefault="004F7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3A7E"/>
    <w:rsid w:val="00123B3D"/>
    <w:rsid w:val="0015158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D02B7"/>
    <w:rsid w:val="00493F11"/>
    <w:rsid w:val="004F7563"/>
    <w:rsid w:val="0051703D"/>
    <w:rsid w:val="00584707"/>
    <w:rsid w:val="005C5B8F"/>
    <w:rsid w:val="005F493B"/>
    <w:rsid w:val="00642F81"/>
    <w:rsid w:val="0067264C"/>
    <w:rsid w:val="00742BA5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86B00"/>
    <w:rsid w:val="00C34BEF"/>
    <w:rsid w:val="00C8494C"/>
    <w:rsid w:val="00CE00F0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Company> 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2013-10-11T01:29:00Z</dcterms:created>
  <dcterms:modified xsi:type="dcterms:W3CDTF">2013-10-11T01:30:00Z</dcterms:modified>
</cp:coreProperties>
</file>